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88" w:rsidRPr="00AE540F" w:rsidRDefault="007D6C88" w:rsidP="007D6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proofErr w:type="spellStart"/>
      <w:r w:rsidRPr="00EC1899">
        <w:rPr>
          <w:b/>
          <w:sz w:val="28"/>
          <w:szCs w:val="28"/>
          <w:u w:val="single"/>
        </w:rPr>
        <w:t>PreHL</w:t>
      </w:r>
      <w:proofErr w:type="spellEnd"/>
      <w:r w:rsidR="008D19E6">
        <w:rPr>
          <w:b/>
          <w:sz w:val="28"/>
          <w:szCs w:val="28"/>
        </w:rPr>
        <w:t xml:space="preserve"> Ch. </w:t>
      </w:r>
      <w:r>
        <w:rPr>
          <w:b/>
          <w:sz w:val="28"/>
          <w:szCs w:val="28"/>
        </w:rPr>
        <w:t xml:space="preserve">13 </w:t>
      </w:r>
      <w:r w:rsidRPr="00164D4D">
        <w:rPr>
          <w:b/>
          <w:sz w:val="28"/>
          <w:szCs w:val="28"/>
        </w:rPr>
        <w:t>Assignments</w:t>
      </w:r>
      <w:r w:rsidR="00DF35B0">
        <w:rPr>
          <w:b/>
          <w:sz w:val="28"/>
          <w:szCs w:val="28"/>
        </w:rPr>
        <w:t xml:space="preserve"> 2017-2018</w:t>
      </w:r>
      <w:r w:rsidRPr="00AE5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8D19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64D4D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_______________</w:t>
      </w:r>
      <w:proofErr w:type="gramStart"/>
      <w:r>
        <w:rPr>
          <w:b/>
          <w:sz w:val="28"/>
          <w:szCs w:val="28"/>
        </w:rPr>
        <w:t>_  Period</w:t>
      </w:r>
      <w:proofErr w:type="gramEnd"/>
      <w:r>
        <w:rPr>
          <w:b/>
          <w:sz w:val="28"/>
          <w:szCs w:val="28"/>
        </w:rPr>
        <w:t>: ____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870"/>
        <w:gridCol w:w="3240"/>
        <w:gridCol w:w="1260"/>
        <w:gridCol w:w="1710"/>
      </w:tblGrid>
      <w:tr w:rsidR="007D6C88" w:rsidRPr="0041274F" w:rsidTr="00DF35B0">
        <w:tc>
          <w:tcPr>
            <w:tcW w:w="1278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387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24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260" w:type="dxa"/>
          </w:tcPr>
          <w:p w:rsidR="007D6C88" w:rsidRPr="00382767" w:rsidRDefault="007D6C88" w:rsidP="0027705F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710" w:type="dxa"/>
          </w:tcPr>
          <w:p w:rsidR="007D6C88" w:rsidRPr="00382767" w:rsidRDefault="00DF35B0" w:rsidP="00BE148F">
            <w:pPr>
              <w:jc w:val="center"/>
              <w:rPr>
                <w:b/>
              </w:rPr>
            </w:pPr>
            <w:r>
              <w:rPr>
                <w:b/>
              </w:rPr>
              <w:t>Incomplete</w:t>
            </w:r>
          </w:p>
        </w:tc>
      </w:tr>
      <w:tr w:rsidR="00F70DBD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F70DBD" w:rsidRDefault="00DF35B0" w:rsidP="00BD5EB9">
            <w:pPr>
              <w:jc w:val="center"/>
            </w:pPr>
            <w:r>
              <w:t>Mon</w:t>
            </w:r>
          </w:p>
          <w:p w:rsidR="00DF35B0" w:rsidRDefault="00DF35B0" w:rsidP="00BD5EB9">
            <w:pPr>
              <w:jc w:val="center"/>
            </w:pPr>
            <w:r>
              <w:t>2/12</w:t>
            </w:r>
          </w:p>
        </w:tc>
        <w:tc>
          <w:tcPr>
            <w:tcW w:w="3870" w:type="dxa"/>
            <w:shd w:val="clear" w:color="auto" w:fill="FFFFFF" w:themeFill="background1"/>
          </w:tcPr>
          <w:p w:rsidR="00F70DBD" w:rsidRDefault="00860F6B" w:rsidP="0027705F">
            <w:r>
              <w:t xml:space="preserve">13C </w:t>
            </w:r>
            <w:r w:rsidR="00390DC3">
              <w:t xml:space="preserve">Trig Identities: Reciprocal &amp; Pythagorean Identities </w:t>
            </w:r>
          </w:p>
          <w:p w:rsidR="00390DC3" w:rsidRDefault="00390DC3" w:rsidP="0027705F">
            <w:r>
              <w:t xml:space="preserve">Simplify Expressions </w:t>
            </w:r>
          </w:p>
          <w:p w:rsidR="007D5966" w:rsidRDefault="007D5966" w:rsidP="0027705F">
            <w:r>
              <w:t>13C Day 1 Classwork WS</w:t>
            </w:r>
          </w:p>
        </w:tc>
        <w:tc>
          <w:tcPr>
            <w:tcW w:w="3240" w:type="dxa"/>
            <w:shd w:val="clear" w:color="auto" w:fill="FFFFFF" w:themeFill="background1"/>
          </w:tcPr>
          <w:p w:rsidR="00A7627F" w:rsidRDefault="00A7627F" w:rsidP="00A7627F">
            <w:r>
              <w:t>“13C Day1 Homework” WS</w:t>
            </w:r>
          </w:p>
          <w:p w:rsidR="00F70DBD" w:rsidRDefault="00F70DBD" w:rsidP="00D3251A"/>
        </w:tc>
        <w:tc>
          <w:tcPr>
            <w:tcW w:w="1260" w:type="dxa"/>
            <w:shd w:val="clear" w:color="auto" w:fill="FFFFFF" w:themeFill="background1"/>
          </w:tcPr>
          <w:p w:rsidR="00F70DBD" w:rsidRPr="00AA0EA2" w:rsidRDefault="00F70DBD" w:rsidP="0027705F"/>
        </w:tc>
        <w:tc>
          <w:tcPr>
            <w:tcW w:w="1710" w:type="dxa"/>
            <w:shd w:val="clear" w:color="auto" w:fill="FFFFFF" w:themeFill="background1"/>
          </w:tcPr>
          <w:p w:rsidR="00F70DBD" w:rsidRPr="00AA0EA2" w:rsidRDefault="00F70DBD" w:rsidP="0027705F"/>
        </w:tc>
      </w:tr>
      <w:tr w:rsidR="00DF35B0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DF35B0" w:rsidRDefault="00DF35B0" w:rsidP="003D3EE5">
            <w:pPr>
              <w:jc w:val="center"/>
            </w:pPr>
            <w:r>
              <w:t>Tuesday</w:t>
            </w:r>
          </w:p>
          <w:p w:rsidR="00DF35B0" w:rsidRDefault="00DF35B0" w:rsidP="003D3EE5">
            <w:pPr>
              <w:jc w:val="center"/>
            </w:pPr>
            <w:r>
              <w:t>2/13</w:t>
            </w:r>
          </w:p>
        </w:tc>
        <w:tc>
          <w:tcPr>
            <w:tcW w:w="3870" w:type="dxa"/>
            <w:shd w:val="clear" w:color="auto" w:fill="FFFFFF" w:themeFill="background1"/>
          </w:tcPr>
          <w:p w:rsidR="00DF35B0" w:rsidRDefault="00DF35B0" w:rsidP="003D3EE5">
            <w:r>
              <w:t>Chapter 10 Exam</w:t>
            </w:r>
          </w:p>
        </w:tc>
        <w:tc>
          <w:tcPr>
            <w:tcW w:w="3240" w:type="dxa"/>
            <w:shd w:val="clear" w:color="auto" w:fill="FFFFFF" w:themeFill="background1"/>
          </w:tcPr>
          <w:p w:rsidR="00DF35B0" w:rsidRDefault="00DF35B0" w:rsidP="003D3EE5"/>
        </w:tc>
        <w:tc>
          <w:tcPr>
            <w:tcW w:w="1260" w:type="dxa"/>
            <w:shd w:val="clear" w:color="auto" w:fill="FFFFFF" w:themeFill="background1"/>
          </w:tcPr>
          <w:p w:rsidR="00DF35B0" w:rsidRPr="00AA0EA2" w:rsidRDefault="00DF35B0" w:rsidP="003D3EE5"/>
        </w:tc>
        <w:tc>
          <w:tcPr>
            <w:tcW w:w="1710" w:type="dxa"/>
            <w:shd w:val="clear" w:color="auto" w:fill="FFFFFF" w:themeFill="background1"/>
          </w:tcPr>
          <w:p w:rsidR="00DF35B0" w:rsidRPr="00AA0EA2" w:rsidRDefault="00DF35B0" w:rsidP="003D3EE5"/>
        </w:tc>
      </w:tr>
      <w:tr w:rsidR="00F70DBD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F70DBD" w:rsidRDefault="00DF35B0" w:rsidP="00DF35B0">
            <w:pPr>
              <w:jc w:val="center"/>
            </w:pPr>
            <w:r>
              <w:t>Wed</w:t>
            </w:r>
          </w:p>
          <w:p w:rsidR="00DF35B0" w:rsidRDefault="00DF35B0" w:rsidP="00DF35B0">
            <w:pPr>
              <w:jc w:val="center"/>
            </w:pPr>
            <w:r>
              <w:t>2/14</w:t>
            </w:r>
          </w:p>
        </w:tc>
        <w:tc>
          <w:tcPr>
            <w:tcW w:w="3870" w:type="dxa"/>
            <w:shd w:val="clear" w:color="auto" w:fill="FFFFFF" w:themeFill="background1"/>
          </w:tcPr>
          <w:p w:rsidR="00F70DBD" w:rsidRDefault="00860F6B" w:rsidP="00860F6B">
            <w:r>
              <w:t xml:space="preserve">13C </w:t>
            </w:r>
            <w:r w:rsidR="00390DC3">
              <w:t xml:space="preserve">Trig Identities: </w:t>
            </w:r>
            <w:r w:rsidR="00D630E3">
              <w:t>Use Reciprocal,</w:t>
            </w:r>
            <w:r w:rsidR="00390DC3">
              <w:t xml:space="preserve"> Pythagorean</w:t>
            </w:r>
            <w:r w:rsidR="00D630E3">
              <w:t>, Even/odd, Co</w:t>
            </w:r>
            <w:r w:rsidR="00D3251A">
              <w:t>-</w:t>
            </w:r>
            <w:r w:rsidR="00D630E3">
              <w:t>function</w:t>
            </w:r>
            <w:r w:rsidR="00390DC3">
              <w:t xml:space="preserve"> Identities </w:t>
            </w:r>
            <w:r w:rsidR="00D630E3">
              <w:t xml:space="preserve">in </w:t>
            </w:r>
            <w:r>
              <w:t>Verifications</w:t>
            </w:r>
          </w:p>
          <w:p w:rsidR="005616F4" w:rsidRDefault="007D5966" w:rsidP="00860F6B">
            <w:r>
              <w:t>In class: 13C Day2 Notes &amp; Classwork WS (Finish as HW)</w:t>
            </w:r>
          </w:p>
        </w:tc>
        <w:tc>
          <w:tcPr>
            <w:tcW w:w="3240" w:type="dxa"/>
            <w:shd w:val="clear" w:color="auto" w:fill="FFFFFF" w:themeFill="background1"/>
          </w:tcPr>
          <w:p w:rsidR="00F70DBD" w:rsidRDefault="00A7627F" w:rsidP="0027705F">
            <w:r>
              <w:t>“13C Day 2 Homework” WS</w:t>
            </w:r>
          </w:p>
          <w:p w:rsidR="00B62B6B" w:rsidRDefault="00B62B6B" w:rsidP="0027705F"/>
          <w:p w:rsidR="00A7627F" w:rsidRDefault="00A7627F" w:rsidP="0027705F"/>
        </w:tc>
        <w:tc>
          <w:tcPr>
            <w:tcW w:w="1260" w:type="dxa"/>
            <w:shd w:val="clear" w:color="auto" w:fill="FFFFFF" w:themeFill="background1"/>
          </w:tcPr>
          <w:p w:rsidR="00F70DBD" w:rsidRPr="00AA0EA2" w:rsidRDefault="00F70DBD" w:rsidP="0027705F"/>
        </w:tc>
        <w:tc>
          <w:tcPr>
            <w:tcW w:w="1710" w:type="dxa"/>
            <w:shd w:val="clear" w:color="auto" w:fill="FFFFFF" w:themeFill="background1"/>
          </w:tcPr>
          <w:p w:rsidR="00F70DBD" w:rsidRPr="00AA0EA2" w:rsidRDefault="00F70DBD" w:rsidP="0027705F"/>
        </w:tc>
      </w:tr>
      <w:tr w:rsidR="00860F6B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BD5EB9">
            <w:pPr>
              <w:jc w:val="center"/>
            </w:pPr>
            <w:r>
              <w:t>Thurs</w:t>
            </w:r>
          </w:p>
          <w:p w:rsidR="00DF35B0" w:rsidRDefault="00DF35B0" w:rsidP="00BD5EB9">
            <w:pPr>
              <w:jc w:val="center"/>
            </w:pPr>
            <w:r>
              <w:t>2/15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Default="00860F6B" w:rsidP="0027705F">
            <w:r>
              <w:t>13C</w:t>
            </w:r>
            <w:r w:rsidR="006C2E9E">
              <w:t xml:space="preserve"> </w:t>
            </w:r>
            <w:r>
              <w:t xml:space="preserve">Trig Identities: Reciprocal &amp; Pythagorean Identities </w:t>
            </w:r>
          </w:p>
          <w:p w:rsidR="005616F4" w:rsidRDefault="00860F6B" w:rsidP="0027705F">
            <w:r>
              <w:t xml:space="preserve">Verifications </w:t>
            </w:r>
          </w:p>
          <w:p w:rsidR="00DF2B5D" w:rsidRDefault="00DF2B5D" w:rsidP="0027705F">
            <w:r>
              <w:t>Exit Slip #1</w:t>
            </w:r>
          </w:p>
        </w:tc>
        <w:tc>
          <w:tcPr>
            <w:tcW w:w="3240" w:type="dxa"/>
            <w:shd w:val="clear" w:color="auto" w:fill="FFFFFF" w:themeFill="background1"/>
          </w:tcPr>
          <w:p w:rsidR="00860F6B" w:rsidRDefault="00A7627F" w:rsidP="0027705F">
            <w:r>
              <w:t xml:space="preserve">13C.1 (1-5) 13C (1-3) 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DF35B0" w:rsidRPr="00AA0EA2" w:rsidTr="00DF35B0">
        <w:trPr>
          <w:trHeight w:val="665"/>
        </w:trPr>
        <w:tc>
          <w:tcPr>
            <w:tcW w:w="1278" w:type="dxa"/>
            <w:shd w:val="clear" w:color="auto" w:fill="FFFFFF" w:themeFill="background1"/>
          </w:tcPr>
          <w:p w:rsidR="00DF35B0" w:rsidRDefault="00DF35B0" w:rsidP="003D3EE5">
            <w:pPr>
              <w:jc w:val="center"/>
            </w:pPr>
            <w:r>
              <w:t>Fri</w:t>
            </w:r>
          </w:p>
          <w:p w:rsidR="00DF35B0" w:rsidRDefault="00DF35B0" w:rsidP="00DF2B5D">
            <w:pPr>
              <w:jc w:val="center"/>
            </w:pPr>
            <w:r>
              <w:t>2/16</w:t>
            </w:r>
            <w:bookmarkStart w:id="0" w:name="_GoBack"/>
            <w:bookmarkEnd w:id="0"/>
          </w:p>
        </w:tc>
        <w:tc>
          <w:tcPr>
            <w:tcW w:w="3870" w:type="dxa"/>
            <w:shd w:val="clear" w:color="auto" w:fill="FFFFFF" w:themeFill="background1"/>
          </w:tcPr>
          <w:p w:rsidR="00DF35B0" w:rsidRDefault="00DF2B5D" w:rsidP="003D3EE5">
            <w:r>
              <w:t xml:space="preserve"> Group Quiz</w:t>
            </w:r>
          </w:p>
          <w:p w:rsidR="00DF35B0" w:rsidRPr="00860F6B" w:rsidRDefault="00DF35B0" w:rsidP="00DF2B5D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DF35B0" w:rsidRDefault="00DF35B0" w:rsidP="00DF35B0">
            <w:r>
              <w:t>NO HOMEWORK!</w:t>
            </w:r>
          </w:p>
          <w:p w:rsidR="00DF35B0" w:rsidRDefault="00DF35B0" w:rsidP="00DF35B0">
            <w:r>
              <w:t>Have a restful break!</w:t>
            </w:r>
          </w:p>
        </w:tc>
        <w:tc>
          <w:tcPr>
            <w:tcW w:w="1260" w:type="dxa"/>
            <w:shd w:val="clear" w:color="auto" w:fill="FFFFFF" w:themeFill="background1"/>
          </w:tcPr>
          <w:p w:rsidR="00DF35B0" w:rsidRPr="00AA0EA2" w:rsidRDefault="00DF35B0" w:rsidP="003D3EE5"/>
        </w:tc>
        <w:tc>
          <w:tcPr>
            <w:tcW w:w="1710" w:type="dxa"/>
            <w:shd w:val="clear" w:color="auto" w:fill="FFFFFF" w:themeFill="background1"/>
          </w:tcPr>
          <w:p w:rsidR="00DF35B0" w:rsidRPr="00AA0EA2" w:rsidRDefault="00DF35B0" w:rsidP="003D3EE5"/>
        </w:tc>
      </w:tr>
      <w:tr w:rsidR="00DF35B0" w:rsidRPr="00AA0EA2" w:rsidTr="003D3EE5">
        <w:trPr>
          <w:trHeight w:val="350"/>
        </w:trPr>
        <w:tc>
          <w:tcPr>
            <w:tcW w:w="1278" w:type="dxa"/>
            <w:shd w:val="clear" w:color="auto" w:fill="EEECE1" w:themeFill="background2"/>
          </w:tcPr>
          <w:p w:rsidR="00DF35B0" w:rsidRDefault="00DF35B0" w:rsidP="003D3EE5">
            <w:pPr>
              <w:jc w:val="center"/>
            </w:pPr>
          </w:p>
        </w:tc>
        <w:tc>
          <w:tcPr>
            <w:tcW w:w="3870" w:type="dxa"/>
            <w:shd w:val="clear" w:color="auto" w:fill="EEECE1" w:themeFill="background2"/>
          </w:tcPr>
          <w:p w:rsidR="00DF35B0" w:rsidRDefault="00DF35B0" w:rsidP="003D3EE5">
            <w:r w:rsidRPr="00977256">
              <w:rPr>
                <w:sz w:val="22"/>
              </w:rPr>
              <w:t>Mid-Winter Break</w:t>
            </w:r>
          </w:p>
        </w:tc>
        <w:tc>
          <w:tcPr>
            <w:tcW w:w="3240" w:type="dxa"/>
            <w:shd w:val="clear" w:color="auto" w:fill="EEECE1" w:themeFill="background2"/>
          </w:tcPr>
          <w:p w:rsidR="00DF35B0" w:rsidRDefault="00DF35B0" w:rsidP="003D3EE5"/>
        </w:tc>
        <w:tc>
          <w:tcPr>
            <w:tcW w:w="1260" w:type="dxa"/>
            <w:shd w:val="clear" w:color="auto" w:fill="EEECE1" w:themeFill="background2"/>
          </w:tcPr>
          <w:p w:rsidR="00DF35B0" w:rsidRPr="00AA0EA2" w:rsidRDefault="00DF35B0" w:rsidP="003D3EE5"/>
        </w:tc>
        <w:tc>
          <w:tcPr>
            <w:tcW w:w="1710" w:type="dxa"/>
            <w:shd w:val="clear" w:color="auto" w:fill="EEECE1" w:themeFill="background2"/>
          </w:tcPr>
          <w:p w:rsidR="00DF35B0" w:rsidRPr="00AA0EA2" w:rsidRDefault="00DF35B0" w:rsidP="003D3EE5"/>
        </w:tc>
      </w:tr>
      <w:tr w:rsidR="00860F6B" w:rsidRPr="00AA0EA2" w:rsidTr="00DF35B0">
        <w:trPr>
          <w:trHeight w:val="665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27705F">
            <w:pPr>
              <w:jc w:val="center"/>
            </w:pPr>
            <w:r>
              <w:t>Mon</w:t>
            </w:r>
          </w:p>
          <w:p w:rsidR="00DF35B0" w:rsidRDefault="00DF35B0" w:rsidP="0027705F">
            <w:pPr>
              <w:jc w:val="center"/>
            </w:pPr>
            <w:r>
              <w:t>2/26</w:t>
            </w:r>
          </w:p>
          <w:p w:rsidR="00DF35B0" w:rsidRDefault="00DF35B0" w:rsidP="0027705F">
            <w:pPr>
              <w:jc w:val="center"/>
            </w:pPr>
          </w:p>
          <w:p w:rsidR="00860F6B" w:rsidRDefault="00860F6B" w:rsidP="0027705F">
            <w:pPr>
              <w:jc w:val="center"/>
            </w:pPr>
          </w:p>
        </w:tc>
        <w:tc>
          <w:tcPr>
            <w:tcW w:w="3870" w:type="dxa"/>
            <w:shd w:val="clear" w:color="auto" w:fill="FFFFFF" w:themeFill="background1"/>
          </w:tcPr>
          <w:p w:rsidR="007D5966" w:rsidRDefault="007D5966" w:rsidP="007D5966">
            <w:r>
              <w:t xml:space="preserve">13A.3 Solving Trig Equations </w:t>
            </w:r>
          </w:p>
          <w:p w:rsidR="00860F6B" w:rsidRPr="00860F6B" w:rsidRDefault="007D5966" w:rsidP="007D5966">
            <w:pPr>
              <w:rPr>
                <w:b/>
              </w:rPr>
            </w:pPr>
            <w:r>
              <w:t xml:space="preserve"> “Introduction to Solving Equations” WS </w:t>
            </w:r>
          </w:p>
        </w:tc>
        <w:tc>
          <w:tcPr>
            <w:tcW w:w="3240" w:type="dxa"/>
            <w:shd w:val="clear" w:color="auto" w:fill="FFFFFF" w:themeFill="background1"/>
          </w:tcPr>
          <w:p w:rsidR="007D5966" w:rsidRDefault="007D5966" w:rsidP="007D5966">
            <w:r>
              <w:t>13A.3 (1, 2, 3ace, 4bdf, 5, 6 [1</w:t>
            </w:r>
            <w:r w:rsidRPr="00B62B6B">
              <w:rPr>
                <w:vertAlign w:val="superscript"/>
              </w:rPr>
              <w:t>st</w:t>
            </w:r>
            <w:r>
              <w:t xml:space="preserve"> column], 7ad, 8) </w:t>
            </w:r>
          </w:p>
          <w:p w:rsidR="00860F6B" w:rsidRDefault="00860F6B" w:rsidP="0027705F"/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860F6B" w:rsidRPr="00AA0EA2" w:rsidTr="00DF2B5D">
        <w:trPr>
          <w:trHeight w:val="584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DF35B0">
            <w:pPr>
              <w:jc w:val="center"/>
            </w:pPr>
            <w:r>
              <w:t>Tuesday 2/27</w:t>
            </w:r>
          </w:p>
          <w:p w:rsidR="00860F6B" w:rsidRDefault="00860F6B" w:rsidP="0027705F">
            <w:pPr>
              <w:jc w:val="center"/>
            </w:pPr>
          </w:p>
        </w:tc>
        <w:tc>
          <w:tcPr>
            <w:tcW w:w="3870" w:type="dxa"/>
            <w:shd w:val="clear" w:color="auto" w:fill="FFFFFF" w:themeFill="background1"/>
          </w:tcPr>
          <w:p w:rsidR="007D5966" w:rsidRDefault="007D5966" w:rsidP="007D5966">
            <w:r>
              <w:t>13A.3 Solving Trig Equations</w:t>
            </w:r>
          </w:p>
          <w:p w:rsidR="00EA328E" w:rsidRPr="00EA328E" w:rsidRDefault="00EA328E" w:rsidP="007D5966">
            <w:pPr>
              <w:rPr>
                <w:i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B62B6B" w:rsidRDefault="007D5966" w:rsidP="0027705F">
            <w:r>
              <w:t>13A.3 (6 [2</w:t>
            </w:r>
            <w:r w:rsidRPr="00B62B6B">
              <w:rPr>
                <w:vertAlign w:val="superscript"/>
              </w:rPr>
              <w:t>nd</w:t>
            </w:r>
            <w:r>
              <w:t xml:space="preserve"> column], 9-13)</w:t>
            </w:r>
          </w:p>
          <w:p w:rsidR="00860F6B" w:rsidRDefault="00860F6B" w:rsidP="00D32D07"/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860F6B" w:rsidRPr="00AA0EA2" w:rsidTr="00DF2B5D">
        <w:trPr>
          <w:trHeight w:val="476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BD5EB9">
            <w:pPr>
              <w:jc w:val="center"/>
            </w:pPr>
            <w:r>
              <w:t>Wed</w:t>
            </w:r>
          </w:p>
          <w:p w:rsidR="00DF35B0" w:rsidRDefault="00DF35B0" w:rsidP="00BD5EB9">
            <w:pPr>
              <w:jc w:val="center"/>
            </w:pPr>
            <w:r>
              <w:t>2/18</w:t>
            </w:r>
          </w:p>
          <w:p w:rsidR="00DF35B0" w:rsidRDefault="00DF35B0" w:rsidP="00BD5EB9">
            <w:pPr>
              <w:jc w:val="center"/>
            </w:pPr>
          </w:p>
        </w:tc>
        <w:tc>
          <w:tcPr>
            <w:tcW w:w="3870" w:type="dxa"/>
            <w:shd w:val="clear" w:color="auto" w:fill="FFFFFF" w:themeFill="background1"/>
          </w:tcPr>
          <w:p w:rsidR="005616F4" w:rsidRDefault="005616F4" w:rsidP="0027705F">
            <w:r>
              <w:rPr>
                <w:i/>
              </w:rPr>
              <w:t xml:space="preserve">Exit </w:t>
            </w:r>
            <w:r w:rsidR="00DF2B5D">
              <w:rPr>
                <w:i/>
              </w:rPr>
              <w:t>Slip #2</w:t>
            </w:r>
          </w:p>
        </w:tc>
        <w:tc>
          <w:tcPr>
            <w:tcW w:w="3240" w:type="dxa"/>
            <w:shd w:val="clear" w:color="auto" w:fill="FFFFFF" w:themeFill="background1"/>
          </w:tcPr>
          <w:p w:rsidR="00860F6B" w:rsidRDefault="007D5966" w:rsidP="0027705F">
            <w:r>
              <w:t>Read pp. 336-338 (section 12C)</w:t>
            </w:r>
            <w:r w:rsidR="001C1326">
              <w:t xml:space="preserve"> </w:t>
            </w:r>
            <w:r>
              <w:t xml:space="preserve">12C (1-4) 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E73A3E" w:rsidRPr="00AA0EA2" w:rsidTr="00DF2B5D">
        <w:trPr>
          <w:trHeight w:val="449"/>
        </w:trPr>
        <w:tc>
          <w:tcPr>
            <w:tcW w:w="1278" w:type="dxa"/>
            <w:shd w:val="clear" w:color="auto" w:fill="FFFFFF" w:themeFill="background1"/>
          </w:tcPr>
          <w:p w:rsidR="00E73A3E" w:rsidRDefault="00DF35B0" w:rsidP="00BD5EB9">
            <w:pPr>
              <w:jc w:val="center"/>
            </w:pPr>
            <w:r>
              <w:t>Thursday</w:t>
            </w:r>
          </w:p>
          <w:p w:rsidR="00DF35B0" w:rsidRDefault="00DF35B0" w:rsidP="00BD5EB9">
            <w:pPr>
              <w:jc w:val="center"/>
            </w:pPr>
            <w:r>
              <w:t>3/1</w:t>
            </w:r>
          </w:p>
        </w:tc>
        <w:tc>
          <w:tcPr>
            <w:tcW w:w="3870" w:type="dxa"/>
            <w:shd w:val="clear" w:color="auto" w:fill="FFFFFF" w:themeFill="background1"/>
          </w:tcPr>
          <w:p w:rsidR="00E73A3E" w:rsidRDefault="007D5966" w:rsidP="00DF35B0">
            <w:r>
              <w:t xml:space="preserve">Quiz </w:t>
            </w:r>
          </w:p>
        </w:tc>
        <w:tc>
          <w:tcPr>
            <w:tcW w:w="3240" w:type="dxa"/>
            <w:shd w:val="clear" w:color="auto" w:fill="FFFFFF" w:themeFill="background1"/>
          </w:tcPr>
          <w:p w:rsidR="00E73A3E" w:rsidRDefault="00E73A3E" w:rsidP="001C1326"/>
        </w:tc>
        <w:tc>
          <w:tcPr>
            <w:tcW w:w="1260" w:type="dxa"/>
            <w:shd w:val="clear" w:color="auto" w:fill="FFFFFF" w:themeFill="background1"/>
          </w:tcPr>
          <w:p w:rsidR="00E73A3E" w:rsidRPr="00AA0EA2" w:rsidRDefault="00E73A3E" w:rsidP="0027705F"/>
        </w:tc>
        <w:tc>
          <w:tcPr>
            <w:tcW w:w="1710" w:type="dxa"/>
            <w:shd w:val="clear" w:color="auto" w:fill="FFFFFF" w:themeFill="background1"/>
          </w:tcPr>
          <w:p w:rsidR="00E73A3E" w:rsidRPr="00AA0EA2" w:rsidRDefault="00E73A3E" w:rsidP="0027705F"/>
        </w:tc>
      </w:tr>
      <w:tr w:rsidR="00860F6B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BD5EB9">
            <w:pPr>
              <w:jc w:val="center"/>
            </w:pPr>
            <w:r>
              <w:t>Fri</w:t>
            </w:r>
          </w:p>
          <w:p w:rsidR="00DF35B0" w:rsidRDefault="00DF35B0" w:rsidP="00BD5EB9">
            <w:pPr>
              <w:jc w:val="center"/>
            </w:pPr>
            <w:r>
              <w:t>3/2</w:t>
            </w:r>
          </w:p>
        </w:tc>
        <w:tc>
          <w:tcPr>
            <w:tcW w:w="3870" w:type="dxa"/>
            <w:shd w:val="clear" w:color="auto" w:fill="FFFFFF" w:themeFill="background1"/>
          </w:tcPr>
          <w:p w:rsidR="00DF2B5D" w:rsidRDefault="00DF2B5D" w:rsidP="00DF2B5D">
            <w:r>
              <w:t>In Class: “Chemotherapy Problem”</w:t>
            </w:r>
          </w:p>
          <w:p w:rsidR="00DF2B5D" w:rsidRDefault="00DF2B5D" w:rsidP="00DF2B5D">
            <w:pPr>
              <w:rPr>
                <w:i/>
              </w:rPr>
            </w:pPr>
            <w:r>
              <w:t>13B Modeling and Solving</w:t>
            </w:r>
          </w:p>
          <w:p w:rsidR="00860F6B" w:rsidRDefault="00860F6B" w:rsidP="00DF35B0"/>
        </w:tc>
        <w:tc>
          <w:tcPr>
            <w:tcW w:w="3240" w:type="dxa"/>
            <w:shd w:val="clear" w:color="auto" w:fill="FFFFFF" w:themeFill="background1"/>
          </w:tcPr>
          <w:p w:rsidR="00860F6B" w:rsidRDefault="00B62B6B" w:rsidP="00BE148F">
            <w:r>
              <w:t>13B (2</w:t>
            </w:r>
            <w:r w:rsidR="00BE148F">
              <w:t>,4,</w:t>
            </w:r>
            <w:r>
              <w:t>6)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860F6B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27705F">
            <w:pPr>
              <w:jc w:val="center"/>
            </w:pPr>
            <w:r>
              <w:t>Mon</w:t>
            </w:r>
          </w:p>
          <w:p w:rsidR="00DF35B0" w:rsidRDefault="00DF35B0" w:rsidP="0027705F">
            <w:pPr>
              <w:jc w:val="center"/>
            </w:pPr>
            <w:r>
              <w:t>3/5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Default="00BE148F" w:rsidP="006C2E9E">
            <w:r>
              <w:t>1</w:t>
            </w:r>
            <w:r w:rsidR="006C2E9E">
              <w:t>3D  Double Angle</w:t>
            </w:r>
            <w:r w:rsidR="00DE5AB4">
              <w:t xml:space="preserve"> &amp; Half Angle Formulas: </w:t>
            </w:r>
            <w:r w:rsidR="00E73A3E">
              <w:t xml:space="preserve">using to solve equations </w:t>
            </w:r>
          </w:p>
        </w:tc>
        <w:tc>
          <w:tcPr>
            <w:tcW w:w="3240" w:type="dxa"/>
            <w:shd w:val="clear" w:color="auto" w:fill="FFFFFF" w:themeFill="background1"/>
          </w:tcPr>
          <w:p w:rsidR="00B62B6B" w:rsidRDefault="00B62B6B" w:rsidP="0027705F">
            <w:r>
              <w:t>13D (1, 2, 9 [1</w:t>
            </w:r>
            <w:r w:rsidRPr="00B62B6B">
              <w:rPr>
                <w:vertAlign w:val="superscript"/>
              </w:rPr>
              <w:t>st</w:t>
            </w:r>
            <w:r>
              <w:t xml:space="preserve"> column], 11)</w:t>
            </w:r>
          </w:p>
          <w:p w:rsidR="00860F6B" w:rsidRDefault="00BE148F" w:rsidP="0027705F">
            <w:r>
              <w:t>“</w:t>
            </w:r>
            <w:r w:rsidR="00DE5AB4">
              <w:t>Trig Identities C WS</w:t>
            </w:r>
            <w:r>
              <w:t>” (choose 50%)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860F6B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E73A3E" w:rsidRDefault="00DF35B0" w:rsidP="00E73A3E">
            <w:pPr>
              <w:jc w:val="center"/>
            </w:pPr>
            <w:r>
              <w:t>Tues 3/6</w:t>
            </w:r>
            <w:r w:rsidR="00E73A3E">
              <w:t xml:space="preserve"> </w:t>
            </w:r>
          </w:p>
          <w:p w:rsidR="00860F6B" w:rsidRDefault="00860F6B" w:rsidP="00E73A3E">
            <w:pPr>
              <w:jc w:val="center"/>
            </w:pPr>
          </w:p>
        </w:tc>
        <w:tc>
          <w:tcPr>
            <w:tcW w:w="3870" w:type="dxa"/>
            <w:shd w:val="clear" w:color="auto" w:fill="FFFFFF" w:themeFill="background1"/>
          </w:tcPr>
          <w:p w:rsidR="00860F6B" w:rsidRDefault="006C2E9E" w:rsidP="0027705F">
            <w:r>
              <w:t>13E Compound Angle Formulas</w:t>
            </w:r>
            <w:r w:rsidR="00E73A3E">
              <w:t>: using to solve equations</w:t>
            </w:r>
          </w:p>
        </w:tc>
        <w:tc>
          <w:tcPr>
            <w:tcW w:w="3240" w:type="dxa"/>
            <w:shd w:val="clear" w:color="auto" w:fill="FFFFFF" w:themeFill="background1"/>
          </w:tcPr>
          <w:p w:rsidR="00B62B6B" w:rsidRDefault="00BE148F" w:rsidP="0027705F">
            <w:r>
              <w:t>13E (1-18, do 25% by your choice)</w:t>
            </w:r>
          </w:p>
          <w:p w:rsidR="00860F6B" w:rsidRDefault="00BE148F" w:rsidP="00BE148F">
            <w:r>
              <w:t>“</w:t>
            </w:r>
            <w:r w:rsidR="00DE5AB4">
              <w:t>Trig Identities B</w:t>
            </w:r>
            <w:r>
              <w:t xml:space="preserve"> WS”</w:t>
            </w:r>
            <w:r w:rsidR="00DE5AB4">
              <w:t xml:space="preserve"> </w:t>
            </w:r>
            <w:r>
              <w:t>(choose 50%)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860F6B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482134" w:rsidRDefault="00482134" w:rsidP="00BD5EB9">
            <w:pPr>
              <w:jc w:val="center"/>
            </w:pPr>
          </w:p>
          <w:p w:rsidR="00860F6B" w:rsidRDefault="00DF35B0" w:rsidP="00BD5EB9">
            <w:pPr>
              <w:jc w:val="center"/>
            </w:pPr>
            <w:r>
              <w:t>Wed</w:t>
            </w:r>
            <w:r w:rsidR="009568D5">
              <w:t xml:space="preserve"> </w:t>
            </w:r>
            <w:r>
              <w:t>3/7</w:t>
            </w:r>
          </w:p>
        </w:tc>
        <w:tc>
          <w:tcPr>
            <w:tcW w:w="3870" w:type="dxa"/>
            <w:shd w:val="clear" w:color="auto" w:fill="FFFFFF" w:themeFill="background1"/>
          </w:tcPr>
          <w:p w:rsidR="00482134" w:rsidRDefault="00482134" w:rsidP="0027705F"/>
          <w:p w:rsidR="00860F6B" w:rsidRPr="008C66EC" w:rsidRDefault="006C2E9E" w:rsidP="0027705F">
            <w:pPr>
              <w:rPr>
                <w:i/>
              </w:rPr>
            </w:pPr>
            <w:r>
              <w:t>13E Compound Angle Formulas</w:t>
            </w:r>
            <w:r w:rsidR="00E73A3E">
              <w:t>: (derive the double angle formulae)</w:t>
            </w:r>
          </w:p>
        </w:tc>
        <w:tc>
          <w:tcPr>
            <w:tcW w:w="3240" w:type="dxa"/>
            <w:shd w:val="clear" w:color="auto" w:fill="FFFFFF" w:themeFill="background1"/>
          </w:tcPr>
          <w:p w:rsidR="00B62B6B" w:rsidRPr="00BE148F" w:rsidRDefault="00B62B6B" w:rsidP="00B62B6B">
            <w:r w:rsidRPr="00BE148F">
              <w:t>13E (19-31</w:t>
            </w:r>
            <w:r w:rsidR="00BE148F" w:rsidRPr="00BE148F">
              <w:t xml:space="preserve"> do 25% by your choice</w:t>
            </w:r>
            <w:r w:rsidRPr="00BE148F">
              <w:t xml:space="preserve">) </w:t>
            </w:r>
          </w:p>
          <w:p w:rsidR="00860F6B" w:rsidRDefault="00BE148F" w:rsidP="00BE148F">
            <w:r>
              <w:t>“</w:t>
            </w:r>
            <w:r w:rsidR="00DE5AB4">
              <w:t xml:space="preserve">Trig Identities D </w:t>
            </w:r>
            <w:r>
              <w:t>WS” (choose 50%)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EA328E" w:rsidRPr="00AA0EA2" w:rsidTr="00DF2B5D">
        <w:trPr>
          <w:trHeight w:val="60"/>
        </w:trPr>
        <w:tc>
          <w:tcPr>
            <w:tcW w:w="1278" w:type="dxa"/>
            <w:shd w:val="clear" w:color="auto" w:fill="FFFFFF" w:themeFill="background1"/>
          </w:tcPr>
          <w:p w:rsidR="00EA328E" w:rsidRDefault="00DF35B0" w:rsidP="0027705F">
            <w:pPr>
              <w:jc w:val="center"/>
            </w:pPr>
            <w:r>
              <w:t>Thursday</w:t>
            </w:r>
          </w:p>
          <w:p w:rsidR="00DF35B0" w:rsidRDefault="00DF35B0" w:rsidP="0027705F">
            <w:pPr>
              <w:jc w:val="center"/>
            </w:pPr>
            <w:r>
              <w:t>3/8</w:t>
            </w:r>
          </w:p>
        </w:tc>
        <w:tc>
          <w:tcPr>
            <w:tcW w:w="3870" w:type="dxa"/>
            <w:shd w:val="clear" w:color="auto" w:fill="FFFFFF" w:themeFill="background1"/>
          </w:tcPr>
          <w:p w:rsidR="00EA328E" w:rsidRDefault="00EA328E" w:rsidP="0027705F">
            <w:r>
              <w:t>Linear Combination of cosine and sine</w:t>
            </w:r>
          </w:p>
        </w:tc>
        <w:tc>
          <w:tcPr>
            <w:tcW w:w="3240" w:type="dxa"/>
            <w:shd w:val="clear" w:color="auto" w:fill="FFFFFF" w:themeFill="background1"/>
          </w:tcPr>
          <w:p w:rsidR="00EA328E" w:rsidRDefault="00EA328E" w:rsidP="00B62B6B">
            <w:r>
              <w:t>In Class: “Exploration: Linear Combination” WS</w:t>
            </w:r>
          </w:p>
          <w:p w:rsidR="00EA328E" w:rsidRPr="00BE148F" w:rsidRDefault="00EA328E" w:rsidP="00B62B6B"/>
        </w:tc>
        <w:tc>
          <w:tcPr>
            <w:tcW w:w="1260" w:type="dxa"/>
            <w:shd w:val="clear" w:color="auto" w:fill="FFFFFF" w:themeFill="background1"/>
          </w:tcPr>
          <w:p w:rsidR="00EA328E" w:rsidRPr="00AA0EA2" w:rsidRDefault="00EA328E" w:rsidP="0027705F"/>
        </w:tc>
        <w:tc>
          <w:tcPr>
            <w:tcW w:w="1710" w:type="dxa"/>
            <w:shd w:val="clear" w:color="auto" w:fill="FFFFFF" w:themeFill="background1"/>
          </w:tcPr>
          <w:p w:rsidR="00EA328E" w:rsidRPr="00AA0EA2" w:rsidRDefault="00EA328E" w:rsidP="0027705F"/>
        </w:tc>
      </w:tr>
      <w:tr w:rsidR="00860F6B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DF35B0">
            <w:r>
              <w:lastRenderedPageBreak/>
              <w:t>Fri</w:t>
            </w:r>
          </w:p>
          <w:p w:rsidR="00DF35B0" w:rsidRDefault="00DF35B0" w:rsidP="00DF35B0">
            <w:r>
              <w:t>3/9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Default="00E73A3E" w:rsidP="0027705F">
            <w:r>
              <w:t>13F Mixed Trig Equations</w:t>
            </w:r>
          </w:p>
          <w:p w:rsidR="00E73A3E" w:rsidRDefault="00E73A3E" w:rsidP="0027705F">
            <w:r w:rsidRPr="008C66EC">
              <w:rPr>
                <w:i/>
              </w:rPr>
              <w:t xml:space="preserve">Exit Slip </w:t>
            </w:r>
            <w:r w:rsidR="00DF2B5D">
              <w:rPr>
                <w:i/>
              </w:rPr>
              <w:t>3</w:t>
            </w:r>
          </w:p>
        </w:tc>
        <w:tc>
          <w:tcPr>
            <w:tcW w:w="3240" w:type="dxa"/>
            <w:shd w:val="clear" w:color="auto" w:fill="FFFFFF" w:themeFill="background1"/>
          </w:tcPr>
          <w:p w:rsidR="00B62B6B" w:rsidRDefault="00B62B6B" w:rsidP="0027705F">
            <w:r>
              <w:t xml:space="preserve">13F (1-4) </w:t>
            </w:r>
          </w:p>
          <w:p w:rsidR="00860F6B" w:rsidRDefault="00FA5199" w:rsidP="0027705F">
            <w:r>
              <w:t>“Ch. 13 Solving Equations”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860F6B" w:rsidRPr="00AA0EA2" w:rsidTr="00DF35B0">
        <w:trPr>
          <w:trHeight w:val="278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27705F">
            <w:pPr>
              <w:jc w:val="center"/>
            </w:pPr>
            <w:r>
              <w:t>Mon 3/12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Default="001C1326" w:rsidP="0027705F">
            <w:r>
              <w:t>IB Questions</w:t>
            </w:r>
          </w:p>
        </w:tc>
        <w:tc>
          <w:tcPr>
            <w:tcW w:w="3240" w:type="dxa"/>
            <w:shd w:val="clear" w:color="auto" w:fill="FFFFFF" w:themeFill="background1"/>
          </w:tcPr>
          <w:p w:rsidR="00860F6B" w:rsidRDefault="00482134" w:rsidP="0027705F">
            <w:r>
              <w:t>“IB Types of Questions”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860F6B" w:rsidRPr="00AA0EA2" w:rsidTr="00DF35B0">
        <w:trPr>
          <w:trHeight w:val="620"/>
        </w:trPr>
        <w:tc>
          <w:tcPr>
            <w:tcW w:w="1278" w:type="dxa"/>
            <w:shd w:val="clear" w:color="auto" w:fill="FFFFFF" w:themeFill="background1"/>
          </w:tcPr>
          <w:p w:rsidR="00860F6B" w:rsidRDefault="00DF35B0" w:rsidP="0027705F">
            <w:pPr>
              <w:jc w:val="center"/>
            </w:pPr>
            <w:r>
              <w:t>Tuesday</w:t>
            </w:r>
          </w:p>
          <w:p w:rsidR="00DF35B0" w:rsidRDefault="00DF35B0" w:rsidP="0027705F">
            <w:pPr>
              <w:jc w:val="center"/>
            </w:pPr>
            <w:r>
              <w:t>3/13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Default="00683597" w:rsidP="0027705F">
            <w:r>
              <w:t>Review</w:t>
            </w:r>
          </w:p>
        </w:tc>
        <w:tc>
          <w:tcPr>
            <w:tcW w:w="3240" w:type="dxa"/>
            <w:shd w:val="clear" w:color="auto" w:fill="FFFFFF" w:themeFill="background1"/>
          </w:tcPr>
          <w:p w:rsidR="00860F6B" w:rsidRDefault="00B62B6B" w:rsidP="00482134">
            <w:r>
              <w:t xml:space="preserve">Review Sets: 13A(1-12) 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  <w:tr w:rsidR="00482134" w:rsidRPr="00AA0EA2" w:rsidTr="003D3EE5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482134" w:rsidRDefault="00482134" w:rsidP="003D3EE5">
            <w:pPr>
              <w:jc w:val="center"/>
            </w:pPr>
            <w:r>
              <w:t>Wed</w:t>
            </w:r>
          </w:p>
          <w:p w:rsidR="00482134" w:rsidRDefault="00482134" w:rsidP="003D3EE5">
            <w:pPr>
              <w:jc w:val="center"/>
            </w:pPr>
            <w:r>
              <w:t>3/14</w:t>
            </w:r>
          </w:p>
        </w:tc>
        <w:tc>
          <w:tcPr>
            <w:tcW w:w="3870" w:type="dxa"/>
            <w:shd w:val="clear" w:color="auto" w:fill="FFFFFF" w:themeFill="background1"/>
          </w:tcPr>
          <w:p w:rsidR="00482134" w:rsidRPr="00683597" w:rsidRDefault="00482134" w:rsidP="003D3EE5">
            <w:pPr>
              <w:rPr>
                <w:b/>
              </w:rPr>
            </w:pPr>
            <w:r>
              <w:rPr>
                <w:b/>
              </w:rPr>
              <w:t xml:space="preserve">More Practice with your group members </w:t>
            </w:r>
          </w:p>
        </w:tc>
        <w:tc>
          <w:tcPr>
            <w:tcW w:w="3240" w:type="dxa"/>
            <w:shd w:val="clear" w:color="auto" w:fill="FFFFFF" w:themeFill="background1"/>
          </w:tcPr>
          <w:p w:rsidR="00482134" w:rsidRDefault="00482134" w:rsidP="003D3EE5">
            <w:r>
              <w:t>13B (3,4ab.8.13) 13C(2,7,8,11)</w:t>
            </w:r>
          </w:p>
        </w:tc>
        <w:tc>
          <w:tcPr>
            <w:tcW w:w="1260" w:type="dxa"/>
            <w:shd w:val="clear" w:color="auto" w:fill="FFFFFF" w:themeFill="background1"/>
          </w:tcPr>
          <w:p w:rsidR="00482134" w:rsidRPr="00AA0EA2" w:rsidRDefault="00482134" w:rsidP="003D3EE5"/>
        </w:tc>
        <w:tc>
          <w:tcPr>
            <w:tcW w:w="1710" w:type="dxa"/>
            <w:shd w:val="clear" w:color="auto" w:fill="FFFFFF" w:themeFill="background1"/>
          </w:tcPr>
          <w:p w:rsidR="00482134" w:rsidRPr="00AA0EA2" w:rsidRDefault="00482134" w:rsidP="003D3EE5"/>
        </w:tc>
      </w:tr>
      <w:tr w:rsidR="00860F6B" w:rsidRPr="00AA0EA2" w:rsidTr="00DF35B0">
        <w:trPr>
          <w:trHeight w:val="593"/>
        </w:trPr>
        <w:tc>
          <w:tcPr>
            <w:tcW w:w="1278" w:type="dxa"/>
            <w:shd w:val="clear" w:color="auto" w:fill="FFFFFF" w:themeFill="background1"/>
          </w:tcPr>
          <w:p w:rsidR="00860F6B" w:rsidRDefault="00482134" w:rsidP="00482134">
            <w:r>
              <w:t>Thursday</w:t>
            </w:r>
          </w:p>
          <w:p w:rsidR="00482134" w:rsidRDefault="00482134" w:rsidP="00BD5EB9">
            <w:pPr>
              <w:jc w:val="center"/>
            </w:pPr>
            <w:r>
              <w:t>3/15</w:t>
            </w:r>
          </w:p>
        </w:tc>
        <w:tc>
          <w:tcPr>
            <w:tcW w:w="3870" w:type="dxa"/>
            <w:shd w:val="clear" w:color="auto" w:fill="FFFFFF" w:themeFill="background1"/>
          </w:tcPr>
          <w:p w:rsidR="00860F6B" w:rsidRPr="00683597" w:rsidRDefault="00482134" w:rsidP="0027705F">
            <w:pPr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13 Exam</w:t>
            </w:r>
          </w:p>
        </w:tc>
        <w:tc>
          <w:tcPr>
            <w:tcW w:w="3240" w:type="dxa"/>
            <w:shd w:val="clear" w:color="auto" w:fill="FFFFFF" w:themeFill="background1"/>
          </w:tcPr>
          <w:p w:rsidR="001C1326" w:rsidRDefault="001C1326" w:rsidP="0027705F">
            <w:r>
              <w:t>TBD</w:t>
            </w:r>
          </w:p>
        </w:tc>
        <w:tc>
          <w:tcPr>
            <w:tcW w:w="1260" w:type="dxa"/>
            <w:shd w:val="clear" w:color="auto" w:fill="FFFFFF" w:themeFill="background1"/>
          </w:tcPr>
          <w:p w:rsidR="00860F6B" w:rsidRPr="00AA0EA2" w:rsidRDefault="00860F6B" w:rsidP="0027705F"/>
        </w:tc>
        <w:tc>
          <w:tcPr>
            <w:tcW w:w="1710" w:type="dxa"/>
            <w:shd w:val="clear" w:color="auto" w:fill="FFFFFF" w:themeFill="background1"/>
          </w:tcPr>
          <w:p w:rsidR="00860F6B" w:rsidRPr="00AA0EA2" w:rsidRDefault="00860F6B" w:rsidP="0027705F"/>
        </w:tc>
      </w:tr>
    </w:tbl>
    <w:p w:rsidR="00E73A3E" w:rsidRDefault="00E73A3E"/>
    <w:sectPr w:rsidR="00E73A3E" w:rsidSect="00911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E"/>
    <w:rsid w:val="00143A1F"/>
    <w:rsid w:val="001951AA"/>
    <w:rsid w:val="001C1326"/>
    <w:rsid w:val="00283D0A"/>
    <w:rsid w:val="00293CFC"/>
    <w:rsid w:val="002D3268"/>
    <w:rsid w:val="00390DC3"/>
    <w:rsid w:val="003B2962"/>
    <w:rsid w:val="003D44A6"/>
    <w:rsid w:val="004148BA"/>
    <w:rsid w:val="0042500C"/>
    <w:rsid w:val="00482134"/>
    <w:rsid w:val="005616F4"/>
    <w:rsid w:val="005B3DCF"/>
    <w:rsid w:val="005D7CFF"/>
    <w:rsid w:val="0065014A"/>
    <w:rsid w:val="00672DC0"/>
    <w:rsid w:val="00682DB2"/>
    <w:rsid w:val="00683597"/>
    <w:rsid w:val="00685DDD"/>
    <w:rsid w:val="006A4A0C"/>
    <w:rsid w:val="006C2E9E"/>
    <w:rsid w:val="00716527"/>
    <w:rsid w:val="00782C87"/>
    <w:rsid w:val="007D5966"/>
    <w:rsid w:val="007D6C88"/>
    <w:rsid w:val="00860F6B"/>
    <w:rsid w:val="0087236C"/>
    <w:rsid w:val="008C66EC"/>
    <w:rsid w:val="008D19E6"/>
    <w:rsid w:val="008D5539"/>
    <w:rsid w:val="008E68AC"/>
    <w:rsid w:val="00911C7E"/>
    <w:rsid w:val="009568D5"/>
    <w:rsid w:val="00977256"/>
    <w:rsid w:val="009C57CC"/>
    <w:rsid w:val="009E3590"/>
    <w:rsid w:val="00A41930"/>
    <w:rsid w:val="00A74185"/>
    <w:rsid w:val="00A7627F"/>
    <w:rsid w:val="00AA7B07"/>
    <w:rsid w:val="00AE2FB2"/>
    <w:rsid w:val="00AF7A21"/>
    <w:rsid w:val="00B46BF7"/>
    <w:rsid w:val="00B62B6B"/>
    <w:rsid w:val="00BD5EB9"/>
    <w:rsid w:val="00BE148F"/>
    <w:rsid w:val="00BF72D4"/>
    <w:rsid w:val="00C0451F"/>
    <w:rsid w:val="00CD56CE"/>
    <w:rsid w:val="00D3251A"/>
    <w:rsid w:val="00D32D07"/>
    <w:rsid w:val="00D630E3"/>
    <w:rsid w:val="00DD43E5"/>
    <w:rsid w:val="00DE5AB4"/>
    <w:rsid w:val="00DF2B5D"/>
    <w:rsid w:val="00DF35B0"/>
    <w:rsid w:val="00E73A3E"/>
    <w:rsid w:val="00E87D27"/>
    <w:rsid w:val="00EA328E"/>
    <w:rsid w:val="00F07434"/>
    <w:rsid w:val="00F70DBD"/>
    <w:rsid w:val="00FA5199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11F6"/>
  <w15:docId w15:val="{83958744-E5F8-43D0-858B-AB20DA2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2017-02-08T16:13:00Z</cp:lastPrinted>
  <dcterms:created xsi:type="dcterms:W3CDTF">2018-02-08T00:33:00Z</dcterms:created>
  <dcterms:modified xsi:type="dcterms:W3CDTF">2018-02-08T00:33:00Z</dcterms:modified>
</cp:coreProperties>
</file>